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  <w:highlight w:val="none"/>
        </w:rPr>
      </w:pP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  <w:t>南山区退出</w:t>
      </w:r>
      <w:r>
        <w:rPr>
          <w:rFonts w:hint="eastAsia" w:ascii="方正小标宋简体" w:hAnsi="方正仿宋_GBK" w:eastAsia="方正小标宋简体" w:cs="宋体"/>
          <w:sz w:val="44"/>
          <w:szCs w:val="44"/>
          <w:highlight w:val="none"/>
        </w:rPr>
        <w:t>最低生活保障</w:t>
      </w:r>
      <w:r>
        <w:rPr>
          <w:rFonts w:hint="eastAsia" w:ascii="方正小标宋简体" w:hAnsi="方正仿宋_GBK" w:eastAsia="方正小标宋简体" w:cs="宋体"/>
          <w:sz w:val="44"/>
          <w:szCs w:val="44"/>
          <w:highlight w:val="none"/>
          <w:lang w:eastAsia="zh-CN"/>
        </w:rPr>
        <w:t>边缘家庭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</w:rPr>
        <w:t>公示单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方正小标宋_GBK" w:hAnsi="方正仿宋_GBK" w:eastAsia="方正小标宋_GBK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经批准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以下对象退出最低生活保障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eastAsia="zh-CN"/>
        </w:rPr>
        <w:t>边缘家庭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范围，现进行公示，接受社会监督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。如有异议，请尽可能提供事实依据，可直接向街道反映。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公示时间：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32"/>
        </w:rPr>
        <w:t>日至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32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Theme="minorEastAsia" w:hAnsiTheme="minorEastAsia" w:eastAsiaTheme="minorEastAsia" w:cstheme="minorEastAsia"/>
          <w:b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监督电话：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86077981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邮箱：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mzjsqk@szns.gov.cn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u w:val="single"/>
        </w:rPr>
        <w:t xml:space="preserve"> </w:t>
      </w:r>
    </w:p>
    <w:tbl>
      <w:tblPr>
        <w:tblStyle w:val="4"/>
        <w:tblpPr w:leftFromText="180" w:rightFromText="180" w:vertAnchor="text" w:horzAnchor="page" w:tblpX="1915" w:tblpY="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60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keepNext w:val="0"/>
              <w:keepLines w:val="0"/>
              <w:pageBreakBefore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金额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严志成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沙河街道文昌社区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范惠民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沙河街道白石洲西社区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cs="仿宋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cs="仿宋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                                    </w:t>
      </w:r>
      <w:r>
        <w:rPr>
          <w:rFonts w:hint="eastAsia" w:ascii="仿宋_GB2312" w:hAnsi="仿宋_GB2312" w:cs="仿宋_GB2312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南山区民政局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</w:rPr>
        <w:t xml:space="preserve">   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eastAsia="zh-CN"/>
        </w:rPr>
        <w:t>2026年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  <w:lang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sectPr>
      <w:pgSz w:w="12240" w:h="15840"/>
      <w:pgMar w:top="2324" w:right="1474" w:bottom="1440" w:left="1587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ZjQyZDU4MjhhNmExNGU5MTFjODUwNjA1NDEyMDkifQ=="/>
  </w:docVars>
  <w:rsids>
    <w:rsidRoot w:val="408B60BB"/>
    <w:rsid w:val="02C33846"/>
    <w:rsid w:val="03D74265"/>
    <w:rsid w:val="061842BB"/>
    <w:rsid w:val="0BEF5BA5"/>
    <w:rsid w:val="0E591AC7"/>
    <w:rsid w:val="0E8D4A1F"/>
    <w:rsid w:val="0F236510"/>
    <w:rsid w:val="10CA0971"/>
    <w:rsid w:val="14DB7C14"/>
    <w:rsid w:val="156C577F"/>
    <w:rsid w:val="17FFD145"/>
    <w:rsid w:val="1BFB1489"/>
    <w:rsid w:val="1D0F6D8A"/>
    <w:rsid w:val="20267DE6"/>
    <w:rsid w:val="2147065B"/>
    <w:rsid w:val="238910B3"/>
    <w:rsid w:val="253D0B99"/>
    <w:rsid w:val="26056BC2"/>
    <w:rsid w:val="268D1A7D"/>
    <w:rsid w:val="2AF82C9A"/>
    <w:rsid w:val="2B2B278D"/>
    <w:rsid w:val="2DE3793B"/>
    <w:rsid w:val="2EAE6117"/>
    <w:rsid w:val="2F427A08"/>
    <w:rsid w:val="308C242C"/>
    <w:rsid w:val="330B7A3E"/>
    <w:rsid w:val="37D74D2B"/>
    <w:rsid w:val="39FC3688"/>
    <w:rsid w:val="3B707BE7"/>
    <w:rsid w:val="3D0B4AD9"/>
    <w:rsid w:val="3E0B2B5C"/>
    <w:rsid w:val="3EB76CC8"/>
    <w:rsid w:val="3EDB9F83"/>
    <w:rsid w:val="3FF7644A"/>
    <w:rsid w:val="408B60BB"/>
    <w:rsid w:val="410D7753"/>
    <w:rsid w:val="41776BD9"/>
    <w:rsid w:val="44290382"/>
    <w:rsid w:val="456D6F13"/>
    <w:rsid w:val="48FB331B"/>
    <w:rsid w:val="4A4A4797"/>
    <w:rsid w:val="4A7D9CFA"/>
    <w:rsid w:val="4B326874"/>
    <w:rsid w:val="4C6E0854"/>
    <w:rsid w:val="4F76EC32"/>
    <w:rsid w:val="4F7F2423"/>
    <w:rsid w:val="501778CC"/>
    <w:rsid w:val="51337E76"/>
    <w:rsid w:val="518C0961"/>
    <w:rsid w:val="519F756B"/>
    <w:rsid w:val="5318248C"/>
    <w:rsid w:val="567505F7"/>
    <w:rsid w:val="56994832"/>
    <w:rsid w:val="56FBF06F"/>
    <w:rsid w:val="587E701B"/>
    <w:rsid w:val="591E08FD"/>
    <w:rsid w:val="598C5B7A"/>
    <w:rsid w:val="5B3C2584"/>
    <w:rsid w:val="5B483334"/>
    <w:rsid w:val="5CB39CD6"/>
    <w:rsid w:val="5F4377F8"/>
    <w:rsid w:val="5F7F7780"/>
    <w:rsid w:val="5FDFA5E4"/>
    <w:rsid w:val="5FE7660B"/>
    <w:rsid w:val="620A67C8"/>
    <w:rsid w:val="658146E5"/>
    <w:rsid w:val="66B59482"/>
    <w:rsid w:val="67CF7368"/>
    <w:rsid w:val="68793730"/>
    <w:rsid w:val="6A934235"/>
    <w:rsid w:val="6BC7D182"/>
    <w:rsid w:val="6E3461F1"/>
    <w:rsid w:val="6EED2481"/>
    <w:rsid w:val="71AF8E13"/>
    <w:rsid w:val="71E82BA5"/>
    <w:rsid w:val="72104B0E"/>
    <w:rsid w:val="72F8236D"/>
    <w:rsid w:val="75034966"/>
    <w:rsid w:val="76D73345"/>
    <w:rsid w:val="77CBE87E"/>
    <w:rsid w:val="77F7C9D6"/>
    <w:rsid w:val="79FD1466"/>
    <w:rsid w:val="79FF47C2"/>
    <w:rsid w:val="7ACD7D57"/>
    <w:rsid w:val="7CFDC871"/>
    <w:rsid w:val="7D907F00"/>
    <w:rsid w:val="7DFDCCF6"/>
    <w:rsid w:val="7ED2560F"/>
    <w:rsid w:val="7FBE4812"/>
    <w:rsid w:val="7FF73EF9"/>
    <w:rsid w:val="7FF7DE9A"/>
    <w:rsid w:val="7FFBB411"/>
    <w:rsid w:val="8BCBC51B"/>
    <w:rsid w:val="AFFBECCF"/>
    <w:rsid w:val="BEB34660"/>
    <w:rsid w:val="BFFF8DC4"/>
    <w:rsid w:val="CDEF3156"/>
    <w:rsid w:val="D569F237"/>
    <w:rsid w:val="DB113C92"/>
    <w:rsid w:val="DD7BAD22"/>
    <w:rsid w:val="E3DC48EA"/>
    <w:rsid w:val="E95513FB"/>
    <w:rsid w:val="EDBEC48E"/>
    <w:rsid w:val="F5FF60DE"/>
    <w:rsid w:val="F7FF6FD0"/>
    <w:rsid w:val="F8FDCF92"/>
    <w:rsid w:val="F8FEFCDD"/>
    <w:rsid w:val="FBFE5B1B"/>
    <w:rsid w:val="FFA61CF5"/>
    <w:rsid w:val="FFB5D579"/>
    <w:rsid w:val="FFFEE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2019-10-23T19:25:00Z</dcterms:created>
  <dc:creator>叶浩林</dc:creator>
  <cp:lastModifiedBy>社会事务和救助科</cp:lastModifiedBy>
  <cp:lastPrinted>2026-06-05T19:42:00Z</cp:lastPrinted>
  <dcterms:modified xsi:type="dcterms:W3CDTF">2026-06-09T17:19:19Z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47D3F61FAD2A4EB3B97EE5BEF2FF55AC</vt:lpwstr>
  </property>
</Properties>
</file>